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E4C3" w14:textId="36CD08CD" w:rsidR="005B13D6" w:rsidRDefault="005B13D6" w:rsidP="002141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41AC">
        <w:rPr>
          <w:rFonts w:ascii="Arial" w:hAnsi="Arial" w:cs="Arial"/>
          <w:b/>
          <w:sz w:val="24"/>
          <w:szCs w:val="24"/>
        </w:rPr>
        <w:t>Date</w:t>
      </w:r>
    </w:p>
    <w:p w14:paraId="465D77DA" w14:textId="0ACBC6DB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987F2C" w14:textId="63539CFD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BA863B" w14:textId="23BC43A0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7B21D4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986730" w14:textId="40FC2D26" w:rsidR="005B13D6" w:rsidRPr="002141AC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b/>
          <w:sz w:val="24"/>
          <w:szCs w:val="24"/>
        </w:rPr>
        <w:t>Destinataire :</w:t>
      </w:r>
      <w:r w:rsidRPr="002141AC">
        <w:rPr>
          <w:rFonts w:ascii="Arial" w:hAnsi="Arial" w:cs="Arial"/>
          <w:sz w:val="24"/>
          <w:szCs w:val="24"/>
        </w:rPr>
        <w:t xml:space="preserve"> Prénom et nom du gestionnaire </w:t>
      </w:r>
    </w:p>
    <w:p w14:paraId="72BB86AF" w14:textId="76044E2D" w:rsidR="005B13D6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(Adresse d’expédition)</w:t>
      </w:r>
    </w:p>
    <w:p w14:paraId="1E38009F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922B7E" w14:textId="657C995E" w:rsidR="005B13D6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B13D6" w:rsidRPr="002141AC">
        <w:rPr>
          <w:rFonts w:ascii="Arial" w:hAnsi="Arial" w:cs="Arial"/>
          <w:sz w:val="24"/>
          <w:szCs w:val="24"/>
        </w:rPr>
        <w:t>T/OU</w:t>
      </w:r>
    </w:p>
    <w:p w14:paraId="7814A188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B530C" w14:textId="4A85DE4F" w:rsidR="005B13D6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Aux représentants syndicaux du Comité ad hoc ministériel</w:t>
      </w:r>
    </w:p>
    <w:p w14:paraId="0CAE58F0" w14:textId="60967477" w:rsid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FEF504" w14:textId="77777777" w:rsid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5D9DBB" w14:textId="4FE007C2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41A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bjet</w:t>
      </w:r>
      <w:r w:rsidRPr="002141AC">
        <w:rPr>
          <w:rFonts w:ascii="Arial" w:hAnsi="Arial" w:cs="Arial"/>
          <w:b/>
          <w:bCs/>
          <w:sz w:val="24"/>
          <w:szCs w:val="24"/>
        </w:rPr>
        <w:t> :</w:t>
      </w:r>
      <w:r w:rsidRPr="002141AC">
        <w:rPr>
          <w:rFonts w:ascii="Arial" w:hAnsi="Arial" w:cs="Arial"/>
          <w:b/>
          <w:bCs/>
          <w:sz w:val="24"/>
          <w:szCs w:val="24"/>
        </w:rPr>
        <w:tab/>
        <w:t>Demande d’inscription sur la liste préliminaire – Nomination (44/48)</w:t>
      </w:r>
    </w:p>
    <w:p w14:paraId="46C71915" w14:textId="7E0A509F" w:rsid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3F07A" w14:textId="77777777" w:rsid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C0431" w14:textId="77777777" w:rsidR="005B13D6" w:rsidRPr="002141AC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Madame,</w:t>
      </w:r>
    </w:p>
    <w:p w14:paraId="14497B9C" w14:textId="33ED56F5" w:rsidR="005B13D6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Monsieur,</w:t>
      </w:r>
    </w:p>
    <w:p w14:paraId="332DB85E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7BECD" w14:textId="27E4ADFD" w:rsidR="005B13D6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 xml:space="preserve">La présente </w:t>
      </w:r>
      <w:r w:rsidR="002141AC">
        <w:rPr>
          <w:rFonts w:ascii="Arial" w:hAnsi="Arial" w:cs="Arial"/>
          <w:sz w:val="24"/>
          <w:szCs w:val="24"/>
        </w:rPr>
        <w:t>a pour but de</w:t>
      </w:r>
      <w:r w:rsidRPr="002141AC">
        <w:rPr>
          <w:rFonts w:ascii="Arial" w:hAnsi="Arial" w:cs="Arial"/>
          <w:sz w:val="24"/>
          <w:szCs w:val="24"/>
        </w:rPr>
        <w:t xml:space="preserve"> vous informer que mon nom n’a pas été inscrit sur la liste préliminaire émise par l’employeur des employés admissibles à la Lettre d’entente n</w:t>
      </w:r>
      <w:r w:rsidRPr="002141AC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="00970F6F" w:rsidRPr="002141AC">
        <w:rPr>
          <w:rFonts w:ascii="Arial" w:hAnsi="Arial" w:cs="Arial"/>
          <w:sz w:val="24"/>
          <w:szCs w:val="24"/>
        </w:rPr>
        <w:t>2</w:t>
      </w:r>
      <w:r w:rsidRPr="002141AC">
        <w:rPr>
          <w:rFonts w:ascii="Arial" w:hAnsi="Arial" w:cs="Arial"/>
          <w:sz w:val="24"/>
          <w:szCs w:val="24"/>
        </w:rPr>
        <w:t xml:space="preserve"> (44/48).</w:t>
      </w:r>
    </w:p>
    <w:p w14:paraId="0AF37F7E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FA1FA" w14:textId="3A6EC5ED" w:rsidR="005B13D6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 xml:space="preserve">Par conséquent, je demande au Comité ad hoc ministériel paritaire de faire une révision de mon dossier, car je considère rencontrer les critères d’admissibilité énoncés </w:t>
      </w:r>
      <w:r w:rsidR="00970F6F" w:rsidRPr="002141AC">
        <w:rPr>
          <w:rFonts w:ascii="Arial" w:hAnsi="Arial" w:cs="Arial"/>
          <w:sz w:val="24"/>
          <w:szCs w:val="24"/>
        </w:rPr>
        <w:t>à l’article 2.1 prévus</w:t>
      </w:r>
      <w:r w:rsidRPr="002141AC">
        <w:rPr>
          <w:rFonts w:ascii="Arial" w:hAnsi="Arial" w:cs="Arial"/>
          <w:sz w:val="24"/>
          <w:szCs w:val="24"/>
        </w:rPr>
        <w:t xml:space="preserve"> à la Lettre d’entente n</w:t>
      </w:r>
      <w:r w:rsidRPr="002141AC">
        <w:rPr>
          <w:rFonts w:ascii="Arial" w:hAnsi="Arial" w:cs="Arial"/>
          <w:sz w:val="24"/>
          <w:szCs w:val="24"/>
          <w:vertAlign w:val="superscript"/>
        </w:rPr>
        <w:t>o</w:t>
      </w:r>
      <w:r w:rsidRPr="002141AC">
        <w:rPr>
          <w:rFonts w:ascii="Arial" w:hAnsi="Arial" w:cs="Arial"/>
          <w:sz w:val="24"/>
          <w:szCs w:val="24"/>
        </w:rPr>
        <w:t xml:space="preserve"> </w:t>
      </w:r>
      <w:r w:rsidR="00970F6F" w:rsidRPr="002141AC">
        <w:rPr>
          <w:rFonts w:ascii="Arial" w:hAnsi="Arial" w:cs="Arial"/>
          <w:sz w:val="24"/>
          <w:szCs w:val="24"/>
        </w:rPr>
        <w:t>2</w:t>
      </w:r>
      <w:r w:rsidRPr="002141AC">
        <w:rPr>
          <w:rFonts w:ascii="Arial" w:hAnsi="Arial" w:cs="Arial"/>
          <w:sz w:val="24"/>
          <w:szCs w:val="24"/>
        </w:rPr>
        <w:t xml:space="preserve"> </w:t>
      </w:r>
      <w:r w:rsidR="00970F6F" w:rsidRPr="002141AC">
        <w:rPr>
          <w:rFonts w:ascii="Arial" w:hAnsi="Arial" w:cs="Arial"/>
          <w:sz w:val="24"/>
          <w:szCs w:val="24"/>
        </w:rPr>
        <w:t xml:space="preserve">de la convention collective </w:t>
      </w:r>
      <w:r w:rsidR="00BF778F" w:rsidRPr="002141AC">
        <w:rPr>
          <w:rFonts w:ascii="Arial" w:hAnsi="Arial" w:cs="Arial"/>
          <w:sz w:val="24"/>
          <w:szCs w:val="24"/>
        </w:rPr>
        <w:t>2020-2023</w:t>
      </w:r>
      <w:r w:rsidRPr="002141AC">
        <w:rPr>
          <w:rFonts w:ascii="Arial" w:hAnsi="Arial" w:cs="Arial"/>
          <w:sz w:val="24"/>
          <w:szCs w:val="24"/>
        </w:rPr>
        <w:t>.</w:t>
      </w:r>
    </w:p>
    <w:p w14:paraId="46ABD952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5D60D" w14:textId="77777777" w:rsidR="005B13D6" w:rsidRPr="002141AC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Veuillez agréer, Madame, Monsieur, mes salutations distinguées.</w:t>
      </w:r>
    </w:p>
    <w:p w14:paraId="32218F95" w14:textId="77777777" w:rsidR="005B13D6" w:rsidRPr="002141AC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E1F52" w14:textId="49BCF435" w:rsidR="005B13D6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F171CA" w14:textId="79A738BB" w:rsid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862EF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545E9D" w14:textId="77777777" w:rsidR="005B13D6" w:rsidRPr="002141AC" w:rsidRDefault="005B13D6" w:rsidP="002141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41AC">
        <w:rPr>
          <w:rFonts w:ascii="Arial" w:hAnsi="Arial" w:cs="Arial"/>
          <w:b/>
          <w:sz w:val="24"/>
          <w:szCs w:val="24"/>
        </w:rPr>
        <w:t>Signature de la personne</w:t>
      </w:r>
    </w:p>
    <w:p w14:paraId="56BE6DFF" w14:textId="77777777" w:rsidR="005B13D6" w:rsidRPr="002141AC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Adresse personnelle</w:t>
      </w:r>
    </w:p>
    <w:p w14:paraId="628EBBFC" w14:textId="77777777" w:rsidR="005B13D6" w:rsidRPr="002141AC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Numéros de téléphone</w:t>
      </w:r>
    </w:p>
    <w:p w14:paraId="18CE960E" w14:textId="51382E2F" w:rsidR="005B13D6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50A639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E3981" w14:textId="149B662B" w:rsidR="00791C61" w:rsidRDefault="005B13D6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41AC">
        <w:rPr>
          <w:rFonts w:ascii="Arial" w:hAnsi="Arial" w:cs="Arial"/>
          <w:sz w:val="24"/>
          <w:szCs w:val="24"/>
        </w:rPr>
        <w:t>c.</w:t>
      </w:r>
      <w:r w:rsidR="00970F6F" w:rsidRPr="002141AC">
        <w:rPr>
          <w:rFonts w:ascii="Arial" w:hAnsi="Arial" w:cs="Arial"/>
          <w:sz w:val="24"/>
          <w:szCs w:val="24"/>
        </w:rPr>
        <w:t xml:space="preserve"> </w:t>
      </w:r>
      <w:r w:rsidRPr="002141AC">
        <w:rPr>
          <w:rFonts w:ascii="Arial" w:hAnsi="Arial" w:cs="Arial"/>
          <w:sz w:val="24"/>
          <w:szCs w:val="24"/>
        </w:rPr>
        <w:t>c. :</w:t>
      </w:r>
      <w:r w:rsidRPr="002141AC">
        <w:rPr>
          <w:rFonts w:ascii="Arial" w:hAnsi="Arial" w:cs="Arial"/>
          <w:sz w:val="24"/>
          <w:szCs w:val="24"/>
        </w:rPr>
        <w:tab/>
        <w:t>Représentants syndicaux (s’ils n’ont pas été les destinataires de la lettre)</w:t>
      </w:r>
      <w:r w:rsidRPr="002141AC">
        <w:rPr>
          <w:rFonts w:ascii="Arial" w:hAnsi="Arial" w:cs="Arial"/>
          <w:sz w:val="24"/>
          <w:szCs w:val="24"/>
        </w:rPr>
        <w:tab/>
      </w:r>
    </w:p>
    <w:p w14:paraId="28AB40BC" w14:textId="77777777" w:rsidR="002141AC" w:rsidRPr="002141AC" w:rsidRDefault="002141AC" w:rsidP="00214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41AC" w:rsidRPr="002141AC" w:rsidSect="002141AC">
      <w:pgSz w:w="12240" w:h="15840" w:code="1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D6"/>
    <w:rsid w:val="002141AC"/>
    <w:rsid w:val="005B13D6"/>
    <w:rsid w:val="00791C61"/>
    <w:rsid w:val="00970F6F"/>
    <w:rsid w:val="009C449C"/>
    <w:rsid w:val="00BF778F"/>
    <w:rsid w:val="00C8420C"/>
    <w:rsid w:val="00E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01D7"/>
  <w15:docId w15:val="{0539E723-17B5-462F-92CA-E25454B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Lafrance, Celine</dc:creator>
  <cp:keywords/>
  <dc:description/>
  <cp:lastModifiedBy>Richard, Nathalie</cp:lastModifiedBy>
  <cp:revision>2</cp:revision>
  <dcterms:created xsi:type="dcterms:W3CDTF">2023-01-11T18:40:00Z</dcterms:created>
  <dcterms:modified xsi:type="dcterms:W3CDTF">2023-01-11T18:40:00Z</dcterms:modified>
</cp:coreProperties>
</file>